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25" w:rsidRDefault="002D2925">
      <w:bookmarkStart w:id="0" w:name="_GoBack"/>
      <w:bookmarkEnd w:id="0"/>
      <w:r>
        <w:t>Zaalwacht Postel:</w:t>
      </w:r>
    </w:p>
    <w:p w:rsidR="002D2925" w:rsidRDefault="002D2925">
      <w:r>
        <w:t>Bij de jeugdwedstrijden in De Postel</w:t>
      </w:r>
      <w:r w:rsidR="007B489D">
        <w:t xml:space="preserve"> is per thuiswedstrijd 1 ouder</w:t>
      </w:r>
      <w:r>
        <w:t xml:space="preserve"> aangewezen om zaalwacht te zijn. </w:t>
      </w:r>
      <w:r w:rsidR="00B034C6">
        <w:t xml:space="preserve">Indien je dit toch graag met 2 personen doet, mag je uiteraard iemand meevragen. </w:t>
      </w:r>
      <w:r>
        <w:t>Om alles in goede banen te leiden wordt net iets meer verwacht da</w:t>
      </w:r>
      <w:r w:rsidR="000B53C2">
        <w:t>n</w:t>
      </w:r>
      <w:r>
        <w:t xml:space="preserve"> alleen achter het scorebord te knoppen te bedienen. </w:t>
      </w:r>
    </w:p>
    <w:p w:rsidR="002D2925" w:rsidRDefault="002D2925">
      <w:r>
        <w:t>Indien je zaalwacht bent bij de allereerste wedstrij</w:t>
      </w:r>
      <w:r w:rsidR="000B53C2">
        <w:t>d of de allerlaatste wedstrijd w</w:t>
      </w:r>
      <w:r>
        <w:t>ordt van je verwacht dat je meehelpt/mee coördineert bij het opzetten en opruimen van de palen.</w:t>
      </w:r>
      <w:r w:rsidR="000B53C2">
        <w:t xml:space="preserve"> Bij de wedstrijden tussenin is het fijn als je ook mee </w:t>
      </w:r>
      <w:proofErr w:type="spellStart"/>
      <w:r w:rsidR="000B53C2">
        <w:t>coordineert</w:t>
      </w:r>
      <w:proofErr w:type="spellEnd"/>
      <w:r w:rsidR="000B53C2">
        <w:t xml:space="preserve"> dat de zaal netjes blijft (geen rommel bij de bank). Inrennen door teams mag boven. Dus niet langs het veld! </w:t>
      </w:r>
      <w:r>
        <w:t xml:space="preserve"> </w:t>
      </w:r>
      <w:r w:rsidR="000B53C2">
        <w:t>Dat is erg storend.</w:t>
      </w:r>
    </w:p>
    <w:p w:rsidR="002D2925" w:rsidRDefault="002D2925">
      <w:r>
        <w:t xml:space="preserve">De ballen, en tas met toebehoren voor de schotklok, de schotklok etc. liggen in de kast waarvan de sleutel bij de beheerder gehaald kan worden. De kast staat in het meest linkse deel van de hal, en dan rechts in de hoek. Hierin moet aan het eind van de dag ook alles weer teruggelegd worden, daarna lever je de sleutel weer in bij de beheerder van de Postel. </w:t>
      </w:r>
    </w:p>
    <w:p w:rsidR="000B53C2" w:rsidRDefault="002D2925">
      <w:r>
        <w:t xml:space="preserve">De bediening van het scorebord werkt vrij gemakkelijk. Je houdt de knop “klok” in en dan stel je de tijd in. </w:t>
      </w:r>
      <w:r w:rsidR="000B53C2">
        <w:t xml:space="preserve">Bij score thuisclub druk je op score thuis en druk je op de +. Bij score </w:t>
      </w:r>
      <w:proofErr w:type="spellStart"/>
      <w:r w:rsidR="000B53C2">
        <w:t>uitclub</w:t>
      </w:r>
      <w:proofErr w:type="spellEnd"/>
      <w:r w:rsidR="000B53C2">
        <w:t xml:space="preserve"> druk je op score gast en de +. Maak je een foutje? Geen paniek. De – kan ook gebruikt worden. </w:t>
      </w:r>
      <w:r w:rsidR="000B53C2">
        <w:br/>
        <w:t>Bij alle wedstrijden in b</w:t>
      </w:r>
      <w:r w:rsidR="00B95423">
        <w:t xml:space="preserve">reedtekorfbal en wedstrijdkorfbal wordt 1 minuut voor einde van iedere speelhelft de klok stil gezet. De scheidsrechter bepaalt het einde van de wedstrijd. </w:t>
      </w:r>
    </w:p>
    <w:p w:rsidR="000B53C2" w:rsidRDefault="000B53C2">
      <w:r>
        <w:t xml:space="preserve">Tijdens de rust stel je de klok in op 3 minuten, zodat de teams maximaal 5 minuten hebben voor de rust. Er is een strak schema, wedstrijden mogen niet uitlopen. Druk de toeter (signaal) een keer extra in als de thuis- of </w:t>
      </w:r>
      <w:proofErr w:type="spellStart"/>
      <w:r>
        <w:t>uitclub</w:t>
      </w:r>
      <w:proofErr w:type="spellEnd"/>
      <w:r>
        <w:t xml:space="preserve"> te lang pauzeert. </w:t>
      </w:r>
    </w:p>
    <w:p w:rsidR="000B53C2" w:rsidRDefault="000B53C2">
      <w:r>
        <w:t>Tussen de wedstrijd stel je ook de klok in op de maximaal in te spelen tijd voor de volgende wedstrijd start. (2 minuten voor de start, zodat men ook echt op de aanvangstijd kan beginnen na handjes scheids, yell medespelers, etc.)</w:t>
      </w:r>
    </w:p>
    <w:p w:rsidR="000B53C2" w:rsidRDefault="000B53C2"/>
    <w:p w:rsidR="00B95423" w:rsidRDefault="00B95423">
      <w:r>
        <w:t xml:space="preserve">Indien je zaalwacht bent bij wedstrijdkorfbal – waarbij een scheidsrechter van KNKV (buitenaf) komt fluiten. Zorg je ervoor dat hij goed wordt ontvangen. Biedt hem wat te drinken aan – voor de wedstrijd, tijdens de rust en eventueel nog na de wedstrijd! </w:t>
      </w:r>
      <w:r w:rsidR="00C366DC">
        <w:t>In het café zijn ze hiervan op de hoogte dat dit mag worden genoteerd voor DAKOS.</w:t>
      </w:r>
      <w:r w:rsidR="007B489D">
        <w:t xml:space="preserve"> Dit is </w:t>
      </w:r>
      <w:r w:rsidR="00F3386D">
        <w:t xml:space="preserve">tijdens seizoen 2022/2023 </w:t>
      </w:r>
      <w:r w:rsidR="007B489D">
        <w:t>het geval bij de A1 en Senioren 1 en 2!</w:t>
      </w:r>
    </w:p>
    <w:p w:rsidR="00C366DC" w:rsidRDefault="00C366DC"/>
    <w:p w:rsidR="00C366DC" w:rsidRDefault="00C366DC"/>
    <w:p w:rsidR="00C366DC" w:rsidRDefault="00C366DC"/>
    <w:p w:rsidR="000B53C2" w:rsidRDefault="000B53C2"/>
    <w:sectPr w:rsidR="000B53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925"/>
    <w:rsid w:val="000B53C2"/>
    <w:rsid w:val="002D2925"/>
    <w:rsid w:val="006D1782"/>
    <w:rsid w:val="007B489D"/>
    <w:rsid w:val="00A60DDC"/>
    <w:rsid w:val="00B034C6"/>
    <w:rsid w:val="00B26BC3"/>
    <w:rsid w:val="00B95423"/>
    <w:rsid w:val="00C366DC"/>
    <w:rsid w:val="00CF2C48"/>
    <w:rsid w:val="00F338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2045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Windows-gebruiker</cp:lastModifiedBy>
  <cp:revision>2</cp:revision>
  <dcterms:created xsi:type="dcterms:W3CDTF">2022-11-03T19:32:00Z</dcterms:created>
  <dcterms:modified xsi:type="dcterms:W3CDTF">2022-11-03T19:32:00Z</dcterms:modified>
</cp:coreProperties>
</file>